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E93CC" w14:textId="77777777" w:rsidR="00EC770E" w:rsidRPr="009B70C3" w:rsidRDefault="00EC770E" w:rsidP="00D373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6628A3AB" w14:textId="77777777" w:rsidR="00823C6A" w:rsidRPr="009B70C3" w:rsidRDefault="00823C6A" w:rsidP="00D3737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ПОЛОЖЕНИЕ</w:t>
      </w:r>
    </w:p>
    <w:p w14:paraId="401BC30E" w14:textId="76F30A3D" w:rsidR="00823C6A" w:rsidRPr="009B70C3" w:rsidRDefault="00823C6A" w:rsidP="00D373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 xml:space="preserve">о проведении </w:t>
      </w:r>
      <w:r w:rsidR="00F716C4" w:rsidRPr="009B70C3">
        <w:rPr>
          <w:b/>
          <w:bCs/>
          <w:color w:val="000000"/>
          <w:sz w:val="26"/>
          <w:szCs w:val="26"/>
        </w:rPr>
        <w:t>фотоконкурса</w:t>
      </w:r>
      <w:r w:rsidRPr="009B70C3">
        <w:rPr>
          <w:b/>
          <w:bCs/>
          <w:color w:val="000000"/>
          <w:sz w:val="26"/>
          <w:szCs w:val="26"/>
        </w:rPr>
        <w:t xml:space="preserve"> </w:t>
      </w:r>
      <w:r w:rsidR="00FE5781">
        <w:rPr>
          <w:b/>
          <w:bCs/>
          <w:color w:val="000000"/>
          <w:sz w:val="26"/>
          <w:szCs w:val="26"/>
        </w:rPr>
        <w:t>«Это сделано руками наших пап</w:t>
      </w:r>
      <w:r w:rsidR="00F716C4" w:rsidRPr="009B70C3">
        <w:rPr>
          <w:b/>
          <w:bCs/>
          <w:color w:val="000000"/>
          <w:sz w:val="26"/>
          <w:szCs w:val="26"/>
        </w:rPr>
        <w:t>»</w:t>
      </w:r>
    </w:p>
    <w:p w14:paraId="0416CFD9" w14:textId="77777777" w:rsidR="00EC770E" w:rsidRPr="009B70C3" w:rsidRDefault="00EC770E" w:rsidP="00D373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ABE52" w14:textId="3863C5CC" w:rsidR="00EC770E" w:rsidRPr="009B70C3" w:rsidRDefault="00EC770E" w:rsidP="00303C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0C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19EFFA57" w14:textId="6260A1B5" w:rsidR="00EC770E" w:rsidRPr="009B70C3" w:rsidRDefault="00EC770E" w:rsidP="00063DDE">
      <w:pPr>
        <w:pStyle w:val="a3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Настоящее Положение определяет цели и задачи, порядок проведения, усл</w:t>
      </w:r>
      <w:r w:rsidRPr="009B70C3">
        <w:rPr>
          <w:color w:val="000000"/>
          <w:sz w:val="26"/>
          <w:szCs w:val="26"/>
        </w:rPr>
        <w:t>о</w:t>
      </w:r>
      <w:r w:rsidRPr="009B70C3">
        <w:rPr>
          <w:color w:val="000000"/>
          <w:sz w:val="26"/>
          <w:szCs w:val="26"/>
        </w:rPr>
        <w:t xml:space="preserve">вия участия и порядок </w:t>
      </w:r>
      <w:r w:rsidRPr="009B70C3">
        <w:rPr>
          <w:bCs/>
          <w:color w:val="000000"/>
          <w:sz w:val="26"/>
          <w:szCs w:val="26"/>
        </w:rPr>
        <w:t xml:space="preserve">проведения </w:t>
      </w:r>
      <w:r w:rsidR="00F716C4" w:rsidRPr="009B70C3">
        <w:rPr>
          <w:bCs/>
          <w:color w:val="000000"/>
          <w:sz w:val="26"/>
          <w:szCs w:val="26"/>
        </w:rPr>
        <w:t>фотоконкурса</w:t>
      </w:r>
      <w:r w:rsidRPr="009B70C3">
        <w:rPr>
          <w:bCs/>
          <w:color w:val="000000"/>
          <w:sz w:val="26"/>
          <w:szCs w:val="26"/>
        </w:rPr>
        <w:t xml:space="preserve"> </w:t>
      </w:r>
      <w:r w:rsidR="00FE5781">
        <w:rPr>
          <w:bCs/>
          <w:color w:val="000000"/>
          <w:sz w:val="26"/>
          <w:szCs w:val="26"/>
        </w:rPr>
        <w:t>«Это сделано руками наших пап</w:t>
      </w:r>
      <w:r w:rsidR="00F716C4" w:rsidRPr="009B70C3">
        <w:rPr>
          <w:bCs/>
          <w:color w:val="000000"/>
          <w:sz w:val="26"/>
          <w:szCs w:val="26"/>
        </w:rPr>
        <w:t>».</w:t>
      </w:r>
    </w:p>
    <w:p w14:paraId="1410205C" w14:textId="77D53393" w:rsidR="00F716C4" w:rsidRPr="009B70C3" w:rsidRDefault="00F716C4" w:rsidP="00063DDE">
      <w:pPr>
        <w:pStyle w:val="ab"/>
        <w:numPr>
          <w:ilvl w:val="1"/>
          <w:numId w:val="2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70C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рам</w:t>
      </w:r>
      <w:r w:rsidR="00FE5781">
        <w:rPr>
          <w:rFonts w:ascii="Times New Roman" w:eastAsia="Times New Roman" w:hAnsi="Times New Roman" w:cs="Times New Roman"/>
          <w:color w:val="000000"/>
          <w:sz w:val="26"/>
          <w:szCs w:val="26"/>
        </w:rPr>
        <w:t>ках празднования Дня отца в 2024</w:t>
      </w:r>
      <w:r w:rsidRPr="009B7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году.</w:t>
      </w:r>
    </w:p>
    <w:p w14:paraId="26639707" w14:textId="717CFACE" w:rsidR="00EC770E" w:rsidRPr="009B70C3" w:rsidRDefault="00EC770E" w:rsidP="00063DDE">
      <w:pPr>
        <w:pStyle w:val="ab"/>
        <w:numPr>
          <w:ilvl w:val="1"/>
          <w:numId w:val="2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B7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 </w:t>
      </w:r>
      <w:r w:rsidR="00F716C4" w:rsidRPr="009B70C3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Фотоконкурса</w:t>
      </w:r>
      <w:r w:rsidRPr="009B7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5781">
        <w:rPr>
          <w:rFonts w:ascii="Times New Roman" w:hAnsi="Times New Roman" w:cs="Times New Roman"/>
          <w:sz w:val="26"/>
          <w:szCs w:val="26"/>
        </w:rPr>
        <w:t>отдел культуры администрации Чулымского района и методический отдел учреждений культуры МКУК «РДКД»</w:t>
      </w:r>
      <w:r w:rsidRPr="009B70C3">
        <w:rPr>
          <w:rFonts w:ascii="Times New Roman" w:hAnsi="Times New Roman" w:cs="Times New Roman"/>
          <w:sz w:val="26"/>
          <w:szCs w:val="26"/>
        </w:rPr>
        <w:t>.</w:t>
      </w:r>
    </w:p>
    <w:p w14:paraId="55A59C97" w14:textId="77777777" w:rsidR="00EC770E" w:rsidRPr="009B70C3" w:rsidRDefault="00EC770E" w:rsidP="00D3737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4D753DC6" w14:textId="2C19C71B" w:rsidR="00823C6A" w:rsidRPr="009B70C3" w:rsidRDefault="00823C6A" w:rsidP="00303C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Цели и задачи</w:t>
      </w:r>
    </w:p>
    <w:p w14:paraId="02577848" w14:textId="35BDAC88" w:rsidR="00F42CA9" w:rsidRPr="009B70C3" w:rsidRDefault="00F42CA9" w:rsidP="00063DDE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Фотоконкурс проводится в целях укрепления института семьи и повышения значимости отцовства в воспитании детей посредством искусства фотографии.</w:t>
      </w:r>
    </w:p>
    <w:p w14:paraId="3800B57E" w14:textId="3118109A" w:rsidR="00F42CA9" w:rsidRPr="009B70C3" w:rsidRDefault="00F42CA9" w:rsidP="00063DDE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Задачами Фотоконкурса являются:</w:t>
      </w:r>
    </w:p>
    <w:p w14:paraId="27351F60" w14:textId="7789E9E0" w:rsidR="00F42CA9" w:rsidRPr="009B70C3" w:rsidRDefault="00F42CA9" w:rsidP="00063D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- распространение положительного опыта семейного воспитания, внутрисемейных отношений;</w:t>
      </w:r>
    </w:p>
    <w:p w14:paraId="4ECAEA80" w14:textId="5DE7FAE4" w:rsidR="00F42CA9" w:rsidRPr="009B70C3" w:rsidRDefault="00F42CA9" w:rsidP="00063D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- развитие творческих способностей и эстетического вкуса фотолюбителей, поп</w:t>
      </w:r>
      <w:r w:rsidRPr="009B70C3">
        <w:rPr>
          <w:color w:val="000000"/>
          <w:sz w:val="26"/>
          <w:szCs w:val="26"/>
        </w:rPr>
        <w:t>у</w:t>
      </w:r>
      <w:r w:rsidRPr="009B70C3">
        <w:rPr>
          <w:color w:val="000000"/>
          <w:sz w:val="26"/>
          <w:szCs w:val="26"/>
        </w:rPr>
        <w:t>ляризация творческой деятельности;</w:t>
      </w:r>
    </w:p>
    <w:p w14:paraId="1806A8D7" w14:textId="66A7FA66" w:rsidR="0048126C" w:rsidRPr="009B70C3" w:rsidRDefault="00F42CA9" w:rsidP="00063D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- </w:t>
      </w:r>
      <w:r w:rsidR="0048126C" w:rsidRPr="009B70C3">
        <w:rPr>
          <w:color w:val="000000"/>
          <w:sz w:val="26"/>
          <w:szCs w:val="26"/>
        </w:rPr>
        <w:t>формирование позитивного отношения к участию в конкурсах и стремлению к победе.</w:t>
      </w:r>
    </w:p>
    <w:p w14:paraId="37FEB181" w14:textId="77777777" w:rsidR="00E9574A" w:rsidRPr="009B70C3" w:rsidRDefault="00E9574A" w:rsidP="00D3737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40EC71AA" w14:textId="6F9FE2A9" w:rsidR="00823C6A" w:rsidRPr="009B70C3" w:rsidRDefault="0048126C" w:rsidP="00303C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Порядок организации и проведения Фотоконкурса</w:t>
      </w:r>
    </w:p>
    <w:p w14:paraId="05A0E43B" w14:textId="7469943D" w:rsidR="0048126C" w:rsidRPr="009B70C3" w:rsidRDefault="00FB365E" w:rsidP="00A16258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Конкурс проводится с 30 сентября</w:t>
      </w:r>
      <w:r w:rsidR="0048126C" w:rsidRPr="009B70C3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1</w:t>
      </w:r>
      <w:r w:rsidR="00E93C9B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октября 2024</w:t>
      </w:r>
      <w:r w:rsidR="0048126C" w:rsidRPr="009B70C3">
        <w:rPr>
          <w:color w:val="000000"/>
          <w:sz w:val="26"/>
          <w:szCs w:val="26"/>
        </w:rPr>
        <w:t xml:space="preserve"> года в два этапа:</w:t>
      </w:r>
    </w:p>
    <w:p w14:paraId="49D14B64" w14:textId="1CDF27F0" w:rsidR="00823C6A" w:rsidRPr="00FB365E" w:rsidRDefault="0048126C" w:rsidP="00303C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- </w:t>
      </w:r>
      <w:r w:rsidR="004A437F" w:rsidRPr="009B70C3">
        <w:rPr>
          <w:color w:val="000000"/>
          <w:sz w:val="26"/>
          <w:szCs w:val="26"/>
        </w:rPr>
        <w:t>перв</w:t>
      </w:r>
      <w:r w:rsidR="00B92568" w:rsidRPr="009B70C3">
        <w:rPr>
          <w:color w:val="000000"/>
          <w:sz w:val="26"/>
          <w:szCs w:val="26"/>
        </w:rPr>
        <w:t>ый</w:t>
      </w:r>
      <w:r w:rsidR="004A437F" w:rsidRPr="009B70C3">
        <w:rPr>
          <w:color w:val="000000"/>
          <w:sz w:val="26"/>
          <w:szCs w:val="26"/>
        </w:rPr>
        <w:t xml:space="preserve"> этап</w:t>
      </w:r>
      <w:r w:rsidR="00B92568" w:rsidRPr="009B70C3">
        <w:rPr>
          <w:color w:val="000000"/>
          <w:sz w:val="26"/>
          <w:szCs w:val="26"/>
        </w:rPr>
        <w:t xml:space="preserve"> - </w:t>
      </w:r>
      <w:r w:rsidR="00FB365E">
        <w:rPr>
          <w:color w:val="000000"/>
          <w:sz w:val="26"/>
          <w:szCs w:val="26"/>
        </w:rPr>
        <w:t>с 30 сентября</w:t>
      </w:r>
      <w:r w:rsidR="004A437F" w:rsidRPr="009B70C3">
        <w:rPr>
          <w:color w:val="000000"/>
          <w:sz w:val="26"/>
          <w:szCs w:val="26"/>
        </w:rPr>
        <w:t xml:space="preserve"> по </w:t>
      </w:r>
      <w:r w:rsidR="00FB365E">
        <w:rPr>
          <w:color w:val="000000"/>
          <w:sz w:val="26"/>
          <w:szCs w:val="26"/>
        </w:rPr>
        <w:t>1</w:t>
      </w:r>
      <w:r w:rsidR="00FB365E" w:rsidRPr="00FB365E">
        <w:rPr>
          <w:color w:val="000000"/>
          <w:sz w:val="26"/>
          <w:szCs w:val="26"/>
        </w:rPr>
        <w:t>4</w:t>
      </w:r>
      <w:r w:rsidR="00FB365E">
        <w:rPr>
          <w:color w:val="000000"/>
          <w:sz w:val="26"/>
          <w:szCs w:val="26"/>
        </w:rPr>
        <w:t xml:space="preserve"> октября 2024</w:t>
      </w:r>
      <w:r w:rsidR="004A437F" w:rsidRPr="009B70C3">
        <w:rPr>
          <w:color w:val="000000"/>
          <w:sz w:val="26"/>
          <w:szCs w:val="26"/>
        </w:rPr>
        <w:t xml:space="preserve"> года проходит сбор фотографий </w:t>
      </w:r>
      <w:r w:rsidR="00FB365E">
        <w:rPr>
          <w:color w:val="000000"/>
          <w:sz w:val="26"/>
          <w:szCs w:val="26"/>
        </w:rPr>
        <w:t xml:space="preserve">на </w:t>
      </w:r>
      <w:r w:rsidR="00983F8F">
        <w:rPr>
          <w:color w:val="000000"/>
          <w:sz w:val="26"/>
          <w:szCs w:val="26"/>
        </w:rPr>
        <w:t>электронную</w:t>
      </w:r>
      <w:r w:rsidR="00FB365E">
        <w:rPr>
          <w:color w:val="000000"/>
          <w:sz w:val="26"/>
          <w:szCs w:val="26"/>
        </w:rPr>
        <w:t xml:space="preserve"> почту </w:t>
      </w:r>
      <w:hyperlink r:id="rId9" w:history="1">
        <w:r w:rsidR="00FB365E" w:rsidRPr="00367D77">
          <w:rPr>
            <w:rStyle w:val="ae"/>
            <w:sz w:val="26"/>
            <w:szCs w:val="26"/>
            <w:lang w:val="en-US"/>
          </w:rPr>
          <w:t>metodchu</w:t>
        </w:r>
        <w:r w:rsidR="00FB365E" w:rsidRPr="00367D77">
          <w:rPr>
            <w:rStyle w:val="ae"/>
            <w:sz w:val="26"/>
            <w:szCs w:val="26"/>
          </w:rPr>
          <w:t>@</w:t>
        </w:r>
        <w:r w:rsidR="00FB365E" w:rsidRPr="00367D77">
          <w:rPr>
            <w:rStyle w:val="ae"/>
            <w:sz w:val="26"/>
            <w:szCs w:val="26"/>
            <w:lang w:val="en-US"/>
          </w:rPr>
          <w:t>yandex</w:t>
        </w:r>
        <w:r w:rsidR="00FB365E" w:rsidRPr="00367D77">
          <w:rPr>
            <w:rStyle w:val="ae"/>
            <w:sz w:val="26"/>
            <w:szCs w:val="26"/>
          </w:rPr>
          <w:t>.</w:t>
        </w:r>
        <w:proofErr w:type="spellStart"/>
        <w:r w:rsidR="00FB365E" w:rsidRPr="00367D77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="00CB1D8C" w:rsidRPr="009B70C3">
        <w:rPr>
          <w:color w:val="000000"/>
          <w:sz w:val="26"/>
          <w:szCs w:val="26"/>
        </w:rPr>
        <w:t>;</w:t>
      </w:r>
    </w:p>
    <w:p w14:paraId="7D4623DA" w14:textId="3D324771" w:rsidR="00EC770E" w:rsidRPr="009B70C3" w:rsidRDefault="004A437F" w:rsidP="00303C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- </w:t>
      </w:r>
      <w:r w:rsidR="00B92568" w:rsidRPr="009B70C3">
        <w:rPr>
          <w:color w:val="000000"/>
          <w:sz w:val="26"/>
          <w:szCs w:val="26"/>
        </w:rPr>
        <w:t>второй этап –</w:t>
      </w:r>
      <w:r w:rsidR="005E0821" w:rsidRPr="009B70C3">
        <w:rPr>
          <w:color w:val="000000"/>
          <w:sz w:val="26"/>
          <w:szCs w:val="26"/>
        </w:rPr>
        <w:t xml:space="preserve"> </w:t>
      </w:r>
      <w:r w:rsidR="00B92568" w:rsidRPr="009B70C3">
        <w:rPr>
          <w:color w:val="000000"/>
          <w:sz w:val="26"/>
          <w:szCs w:val="26"/>
        </w:rPr>
        <w:t xml:space="preserve"> </w:t>
      </w:r>
      <w:r w:rsidR="00FB365E" w:rsidRPr="00FB365E">
        <w:rPr>
          <w:color w:val="000000"/>
          <w:sz w:val="26"/>
          <w:szCs w:val="26"/>
        </w:rPr>
        <w:t xml:space="preserve">15 </w:t>
      </w:r>
      <w:r w:rsidR="00B92568" w:rsidRPr="009B70C3">
        <w:rPr>
          <w:color w:val="000000"/>
          <w:sz w:val="26"/>
          <w:szCs w:val="26"/>
        </w:rPr>
        <w:t>октября</w:t>
      </w:r>
      <w:r w:rsidR="00FB365E">
        <w:rPr>
          <w:color w:val="000000"/>
          <w:sz w:val="26"/>
          <w:szCs w:val="26"/>
        </w:rPr>
        <w:t xml:space="preserve"> 202</w:t>
      </w:r>
      <w:r w:rsidR="00FB365E" w:rsidRPr="00FB365E">
        <w:rPr>
          <w:color w:val="000000"/>
          <w:sz w:val="26"/>
          <w:szCs w:val="26"/>
        </w:rPr>
        <w:t>4</w:t>
      </w:r>
      <w:r w:rsidRPr="009B70C3">
        <w:rPr>
          <w:color w:val="000000"/>
          <w:sz w:val="26"/>
          <w:szCs w:val="26"/>
        </w:rPr>
        <w:t xml:space="preserve"> года – </w:t>
      </w:r>
      <w:r w:rsidR="00FB365E">
        <w:rPr>
          <w:color w:val="000000"/>
          <w:sz w:val="26"/>
          <w:szCs w:val="26"/>
        </w:rPr>
        <w:t>заседание Экспертной комиссии</w:t>
      </w:r>
      <w:r w:rsidR="00FB365E" w:rsidRPr="00FB365E">
        <w:rPr>
          <w:color w:val="000000"/>
          <w:sz w:val="26"/>
          <w:szCs w:val="26"/>
        </w:rPr>
        <w:t xml:space="preserve"> </w:t>
      </w:r>
      <w:r w:rsidR="00012003" w:rsidRPr="009B70C3">
        <w:rPr>
          <w:color w:val="000000"/>
          <w:sz w:val="26"/>
          <w:szCs w:val="26"/>
        </w:rPr>
        <w:t>и</w:t>
      </w:r>
      <w:r w:rsidR="00FB365E">
        <w:rPr>
          <w:color w:val="000000"/>
          <w:sz w:val="26"/>
          <w:szCs w:val="26"/>
        </w:rPr>
        <w:t xml:space="preserve"> подвед</w:t>
      </w:r>
      <w:r w:rsidR="00FB365E">
        <w:rPr>
          <w:color w:val="000000"/>
          <w:sz w:val="26"/>
          <w:szCs w:val="26"/>
        </w:rPr>
        <w:t>е</w:t>
      </w:r>
      <w:r w:rsidR="00FB365E">
        <w:rPr>
          <w:color w:val="000000"/>
          <w:sz w:val="26"/>
          <w:szCs w:val="26"/>
        </w:rPr>
        <w:t>ние</w:t>
      </w:r>
      <w:r w:rsidR="004D48BB" w:rsidRPr="009B70C3">
        <w:rPr>
          <w:color w:val="000000"/>
          <w:sz w:val="26"/>
          <w:szCs w:val="26"/>
        </w:rPr>
        <w:t xml:space="preserve"> ито</w:t>
      </w:r>
      <w:r w:rsidR="00FB365E">
        <w:rPr>
          <w:color w:val="000000"/>
          <w:sz w:val="26"/>
          <w:szCs w:val="26"/>
        </w:rPr>
        <w:t>гов Фотоконкурса.</w:t>
      </w:r>
    </w:p>
    <w:p w14:paraId="06DA4AF3" w14:textId="77777777" w:rsidR="00B855C2" w:rsidRPr="009B70C3" w:rsidRDefault="00B855C2" w:rsidP="00D3737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7F79FD5A" w14:textId="77777777" w:rsidR="00B855C2" w:rsidRPr="009B70C3" w:rsidRDefault="00823C6A" w:rsidP="00303C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Участники, требования к участникам</w:t>
      </w:r>
    </w:p>
    <w:p w14:paraId="3D353B95" w14:textId="143361C3" w:rsidR="006E574C" w:rsidRPr="009B70C3" w:rsidRDefault="00823C6A" w:rsidP="00A16258">
      <w:pPr>
        <w:pStyle w:val="a3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К участию в </w:t>
      </w:r>
      <w:r w:rsidR="00FB365E">
        <w:rPr>
          <w:color w:val="000000"/>
          <w:sz w:val="26"/>
          <w:szCs w:val="26"/>
        </w:rPr>
        <w:t xml:space="preserve">фотоконкурсе приглашаются жители </w:t>
      </w:r>
      <w:r w:rsidR="00A16258">
        <w:rPr>
          <w:color w:val="000000"/>
          <w:sz w:val="26"/>
          <w:szCs w:val="26"/>
        </w:rPr>
        <w:t xml:space="preserve">г. Чулыма и </w:t>
      </w:r>
      <w:r w:rsidR="00FB365E">
        <w:rPr>
          <w:color w:val="000000"/>
          <w:sz w:val="26"/>
          <w:szCs w:val="26"/>
        </w:rPr>
        <w:t>Чулымского района</w:t>
      </w:r>
    </w:p>
    <w:p w14:paraId="3E3B989F" w14:textId="77777777" w:rsidR="006E574C" w:rsidRPr="009B70C3" w:rsidRDefault="006E574C" w:rsidP="00D37372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6"/>
          <w:szCs w:val="26"/>
        </w:rPr>
      </w:pPr>
    </w:p>
    <w:p w14:paraId="0F5AEF45" w14:textId="71379B68" w:rsidR="00823C6A" w:rsidRPr="009B70C3" w:rsidRDefault="004D48BB" w:rsidP="00303C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Номинации Фотоконкурса</w:t>
      </w:r>
      <w:r w:rsidR="00823C6A" w:rsidRPr="009B70C3">
        <w:rPr>
          <w:b/>
          <w:bCs/>
          <w:color w:val="000000"/>
          <w:sz w:val="26"/>
          <w:szCs w:val="26"/>
        </w:rPr>
        <w:t xml:space="preserve"> </w:t>
      </w:r>
      <w:r w:rsidRPr="009B70C3">
        <w:rPr>
          <w:b/>
          <w:bCs/>
          <w:color w:val="000000"/>
          <w:sz w:val="26"/>
          <w:szCs w:val="26"/>
        </w:rPr>
        <w:t>и требования к его участникам</w:t>
      </w:r>
    </w:p>
    <w:p w14:paraId="27E2A144" w14:textId="1F10EA62" w:rsidR="004D48BB" w:rsidRPr="009B70C3" w:rsidRDefault="004D48BB" w:rsidP="00A16258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 xml:space="preserve">Фотоконкурс проводится по </w:t>
      </w:r>
      <w:r w:rsidR="00AB18F0">
        <w:rPr>
          <w:bCs/>
          <w:color w:val="000000"/>
          <w:sz w:val="26"/>
          <w:szCs w:val="26"/>
        </w:rPr>
        <w:t>2</w:t>
      </w:r>
      <w:r w:rsidRPr="009B70C3">
        <w:rPr>
          <w:bCs/>
          <w:color w:val="000000"/>
          <w:sz w:val="26"/>
          <w:szCs w:val="26"/>
        </w:rPr>
        <w:t xml:space="preserve"> номинациям:</w:t>
      </w:r>
    </w:p>
    <w:p w14:paraId="40E5C336" w14:textId="4E6A5453" w:rsidR="00AD13F3" w:rsidRPr="009B70C3" w:rsidRDefault="004D48BB" w:rsidP="00303C8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 xml:space="preserve">- </w:t>
      </w:r>
      <w:r w:rsidR="00AD13F3" w:rsidRPr="009B70C3">
        <w:rPr>
          <w:bCs/>
          <w:color w:val="000000"/>
          <w:sz w:val="26"/>
          <w:szCs w:val="26"/>
        </w:rPr>
        <w:t>«Счастье, когда папа рядом!»</w:t>
      </w:r>
      <w:r w:rsidR="00B92568" w:rsidRPr="009B70C3">
        <w:rPr>
          <w:bCs/>
          <w:color w:val="000000"/>
          <w:sz w:val="26"/>
          <w:szCs w:val="26"/>
        </w:rPr>
        <w:t xml:space="preserve"> - фотографии отцов с детьми</w:t>
      </w:r>
      <w:r w:rsidR="00F17245" w:rsidRPr="009B70C3">
        <w:rPr>
          <w:bCs/>
          <w:color w:val="000000"/>
          <w:sz w:val="26"/>
          <w:szCs w:val="26"/>
        </w:rPr>
        <w:t xml:space="preserve"> </w:t>
      </w:r>
      <w:r w:rsidR="00B92568" w:rsidRPr="009B70C3">
        <w:rPr>
          <w:bCs/>
          <w:color w:val="000000"/>
          <w:sz w:val="26"/>
          <w:szCs w:val="26"/>
        </w:rPr>
        <w:t>интересные жизне</w:t>
      </w:r>
      <w:r w:rsidR="00B92568" w:rsidRPr="009B70C3">
        <w:rPr>
          <w:bCs/>
          <w:color w:val="000000"/>
          <w:sz w:val="26"/>
          <w:szCs w:val="26"/>
        </w:rPr>
        <w:t>н</w:t>
      </w:r>
      <w:r w:rsidR="00B92568" w:rsidRPr="009B70C3">
        <w:rPr>
          <w:bCs/>
          <w:color w:val="000000"/>
          <w:sz w:val="26"/>
          <w:szCs w:val="26"/>
        </w:rPr>
        <w:t>ные моменты, занятия спортом, совместный отдых</w:t>
      </w:r>
      <w:r w:rsidR="00F17245" w:rsidRPr="009B70C3">
        <w:rPr>
          <w:bCs/>
          <w:color w:val="000000"/>
          <w:sz w:val="26"/>
          <w:szCs w:val="26"/>
        </w:rPr>
        <w:t>, отображающие взаимопоним</w:t>
      </w:r>
      <w:r w:rsidR="00F17245" w:rsidRPr="009B70C3">
        <w:rPr>
          <w:bCs/>
          <w:color w:val="000000"/>
          <w:sz w:val="26"/>
          <w:szCs w:val="26"/>
        </w:rPr>
        <w:t>а</w:t>
      </w:r>
      <w:r w:rsidR="00F17245" w:rsidRPr="009B70C3">
        <w:rPr>
          <w:bCs/>
          <w:color w:val="000000"/>
          <w:sz w:val="26"/>
          <w:szCs w:val="26"/>
        </w:rPr>
        <w:t>ние между членами семьи</w:t>
      </w:r>
      <w:r w:rsidR="00AD13F3" w:rsidRPr="009B70C3">
        <w:rPr>
          <w:bCs/>
          <w:color w:val="000000"/>
          <w:sz w:val="26"/>
          <w:szCs w:val="26"/>
        </w:rPr>
        <w:t>;</w:t>
      </w:r>
    </w:p>
    <w:p w14:paraId="4F3B2B53" w14:textId="2818E5B9" w:rsidR="00B92568" w:rsidRPr="009B70C3" w:rsidRDefault="00B92568" w:rsidP="00303C8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 xml:space="preserve">- «На все руки мастер» - фотографии, </w:t>
      </w:r>
      <w:proofErr w:type="gramStart"/>
      <w:r w:rsidRPr="009B70C3">
        <w:rPr>
          <w:bCs/>
          <w:color w:val="000000"/>
          <w:sz w:val="26"/>
          <w:szCs w:val="26"/>
        </w:rPr>
        <w:t>показывающее</w:t>
      </w:r>
      <w:proofErr w:type="gramEnd"/>
      <w:r w:rsidRPr="009B70C3">
        <w:rPr>
          <w:bCs/>
          <w:color w:val="000000"/>
          <w:sz w:val="26"/>
          <w:szCs w:val="26"/>
        </w:rPr>
        <w:t xml:space="preserve"> в чём преуспел папа или что он умеет делать особенного или совсем необычног</w:t>
      </w:r>
      <w:r w:rsidR="00E93C9B">
        <w:rPr>
          <w:bCs/>
          <w:color w:val="000000"/>
          <w:sz w:val="26"/>
          <w:szCs w:val="26"/>
        </w:rPr>
        <w:t>о (резьба по дереву</w:t>
      </w:r>
      <w:r w:rsidRPr="009B70C3">
        <w:rPr>
          <w:bCs/>
          <w:color w:val="000000"/>
          <w:sz w:val="26"/>
          <w:szCs w:val="26"/>
        </w:rPr>
        <w:t>, вышивание крестиком, рисунки и т.д.)</w:t>
      </w:r>
      <w:r w:rsidR="00F17245" w:rsidRPr="009B70C3">
        <w:rPr>
          <w:bCs/>
          <w:color w:val="000000"/>
          <w:sz w:val="26"/>
          <w:szCs w:val="26"/>
        </w:rPr>
        <w:t>;</w:t>
      </w:r>
    </w:p>
    <w:p w14:paraId="43294294" w14:textId="4FB769B0" w:rsidR="00AD13F3" w:rsidRPr="009B70C3" w:rsidRDefault="00AD13F3" w:rsidP="00983F8F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 xml:space="preserve">Каждая фотография, представленная на конкурс, должна </w:t>
      </w:r>
      <w:r w:rsidR="00301C6C">
        <w:rPr>
          <w:bCs/>
          <w:color w:val="000000"/>
          <w:sz w:val="26"/>
          <w:szCs w:val="26"/>
        </w:rPr>
        <w:t xml:space="preserve">быть подписана </w:t>
      </w:r>
      <w:r w:rsidRPr="009B70C3">
        <w:rPr>
          <w:bCs/>
          <w:color w:val="000000"/>
          <w:sz w:val="26"/>
          <w:szCs w:val="26"/>
        </w:rPr>
        <w:t xml:space="preserve"> </w:t>
      </w:r>
      <w:r w:rsidR="00301C6C">
        <w:rPr>
          <w:bCs/>
          <w:color w:val="000000"/>
          <w:sz w:val="26"/>
          <w:szCs w:val="26"/>
        </w:rPr>
        <w:t>(</w:t>
      </w:r>
      <w:r w:rsidR="00983F8F">
        <w:rPr>
          <w:bCs/>
          <w:color w:val="000000"/>
          <w:sz w:val="26"/>
          <w:szCs w:val="26"/>
        </w:rPr>
        <w:t>Ф. И. участника, место принадлежности</w:t>
      </w:r>
      <w:r w:rsidRPr="009B70C3">
        <w:rPr>
          <w:bCs/>
          <w:color w:val="000000"/>
          <w:sz w:val="26"/>
          <w:szCs w:val="26"/>
        </w:rPr>
        <w:t>). Все фотографии должны быть кач</w:t>
      </w:r>
      <w:r w:rsidRPr="009B70C3">
        <w:rPr>
          <w:bCs/>
          <w:color w:val="000000"/>
          <w:sz w:val="26"/>
          <w:szCs w:val="26"/>
        </w:rPr>
        <w:t>е</w:t>
      </w:r>
      <w:r w:rsidRPr="009B70C3">
        <w:rPr>
          <w:bCs/>
          <w:color w:val="000000"/>
          <w:sz w:val="26"/>
          <w:szCs w:val="26"/>
        </w:rPr>
        <w:t>ственными и соответствовать тематике конкурса.</w:t>
      </w:r>
    </w:p>
    <w:p w14:paraId="5778E916" w14:textId="7A2BA2DF" w:rsidR="00C56E57" w:rsidRPr="009B70C3" w:rsidRDefault="00C56E57" w:rsidP="00983F8F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 xml:space="preserve">Разрешается незначительная цифровая корректировка, включая цветовой тон и </w:t>
      </w:r>
      <w:r w:rsidR="007C069C" w:rsidRPr="009B70C3">
        <w:rPr>
          <w:bCs/>
          <w:color w:val="000000"/>
          <w:sz w:val="26"/>
          <w:szCs w:val="26"/>
        </w:rPr>
        <w:t>контраст</w:t>
      </w:r>
      <w:r w:rsidRPr="009B70C3">
        <w:rPr>
          <w:bCs/>
          <w:color w:val="000000"/>
          <w:sz w:val="26"/>
          <w:szCs w:val="26"/>
        </w:rPr>
        <w:t>, экспозицию, кадрировани</w:t>
      </w:r>
      <w:r w:rsidR="007C069C" w:rsidRPr="009B70C3">
        <w:rPr>
          <w:bCs/>
          <w:color w:val="000000"/>
          <w:sz w:val="26"/>
          <w:szCs w:val="26"/>
        </w:rPr>
        <w:t>е, увеличение резкости, шумоподавление, н</w:t>
      </w:r>
      <w:r w:rsidR="007C069C" w:rsidRPr="009B70C3">
        <w:rPr>
          <w:bCs/>
          <w:color w:val="000000"/>
          <w:sz w:val="26"/>
          <w:szCs w:val="26"/>
        </w:rPr>
        <w:t>е</w:t>
      </w:r>
      <w:r w:rsidR="007C069C" w:rsidRPr="009B70C3">
        <w:rPr>
          <w:bCs/>
          <w:color w:val="000000"/>
          <w:sz w:val="26"/>
          <w:szCs w:val="26"/>
        </w:rPr>
        <w:t xml:space="preserve">большую зачистку. </w:t>
      </w:r>
      <w:r w:rsidR="00B11A20" w:rsidRPr="009B70C3">
        <w:rPr>
          <w:bCs/>
          <w:color w:val="000000"/>
          <w:sz w:val="26"/>
          <w:szCs w:val="26"/>
        </w:rPr>
        <w:t>Цифровое воздействие на фотографию (обработка) не должно искажать содержание снимка.</w:t>
      </w:r>
    </w:p>
    <w:p w14:paraId="18898AAC" w14:textId="335000EC" w:rsidR="00B11A20" w:rsidRPr="009B70C3" w:rsidRDefault="00B11A20" w:rsidP="00983F8F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6"/>
          <w:szCs w:val="26"/>
        </w:rPr>
      </w:pPr>
      <w:r w:rsidRPr="009B70C3">
        <w:rPr>
          <w:bCs/>
          <w:color w:val="000000"/>
          <w:sz w:val="26"/>
          <w:szCs w:val="26"/>
        </w:rPr>
        <w:t>Запрещены коллажи, добавление, удаление, перемещение объектов, доба</w:t>
      </w:r>
      <w:r w:rsidRPr="009B70C3">
        <w:rPr>
          <w:bCs/>
          <w:color w:val="000000"/>
          <w:sz w:val="26"/>
          <w:szCs w:val="26"/>
        </w:rPr>
        <w:t>в</w:t>
      </w:r>
      <w:r w:rsidRPr="009B70C3">
        <w:rPr>
          <w:bCs/>
          <w:color w:val="000000"/>
          <w:sz w:val="26"/>
          <w:szCs w:val="26"/>
        </w:rPr>
        <w:t>ление дополнительных графических элементов, изменение фона средствами гр</w:t>
      </w:r>
      <w:r w:rsidRPr="009B70C3">
        <w:rPr>
          <w:bCs/>
          <w:color w:val="000000"/>
          <w:sz w:val="26"/>
          <w:szCs w:val="26"/>
        </w:rPr>
        <w:t>а</w:t>
      </w:r>
      <w:r w:rsidRPr="009B70C3">
        <w:rPr>
          <w:bCs/>
          <w:color w:val="000000"/>
          <w:sz w:val="26"/>
          <w:szCs w:val="26"/>
        </w:rPr>
        <w:t>фических редакторов.</w:t>
      </w:r>
    </w:p>
    <w:p w14:paraId="6116E0AF" w14:textId="77777777" w:rsidR="00D7652E" w:rsidRPr="009B70C3" w:rsidRDefault="00D7652E" w:rsidP="00D373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6"/>
          <w:szCs w:val="26"/>
        </w:rPr>
      </w:pPr>
    </w:p>
    <w:p w14:paraId="45B671C4" w14:textId="77777777" w:rsidR="00823C6A" w:rsidRPr="009B70C3" w:rsidRDefault="00823C6A" w:rsidP="00303C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9B70C3">
        <w:rPr>
          <w:b/>
          <w:bCs/>
          <w:color w:val="000000"/>
          <w:sz w:val="26"/>
          <w:szCs w:val="26"/>
        </w:rPr>
        <w:t>Условия подведения итогов</w:t>
      </w:r>
    </w:p>
    <w:p w14:paraId="3FAF0E35" w14:textId="314FAB42" w:rsidR="00303C80" w:rsidRPr="009B70C3" w:rsidRDefault="0006349B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Ко</w:t>
      </w:r>
      <w:r w:rsidR="00983F8F">
        <w:rPr>
          <w:color w:val="000000"/>
          <w:sz w:val="26"/>
          <w:szCs w:val="26"/>
        </w:rPr>
        <w:t>нкурсные фотографии, присланные</w:t>
      </w:r>
      <w:r w:rsidRPr="009B70C3">
        <w:rPr>
          <w:color w:val="000000"/>
          <w:sz w:val="26"/>
          <w:szCs w:val="26"/>
        </w:rPr>
        <w:t xml:space="preserve"> после </w:t>
      </w:r>
      <w:r w:rsidR="00983F8F">
        <w:rPr>
          <w:color w:val="000000"/>
          <w:sz w:val="26"/>
          <w:szCs w:val="26"/>
        </w:rPr>
        <w:t>14 октября 2024</w:t>
      </w:r>
      <w:r w:rsidRPr="009B70C3">
        <w:rPr>
          <w:color w:val="000000"/>
          <w:sz w:val="26"/>
          <w:szCs w:val="26"/>
        </w:rPr>
        <w:t xml:space="preserve"> года, а также не соответствующие тематике и номинациям Фотоконкурса, не рассматриваю</w:t>
      </w:r>
      <w:r w:rsidRPr="009B70C3">
        <w:rPr>
          <w:color w:val="000000"/>
          <w:sz w:val="26"/>
          <w:szCs w:val="26"/>
        </w:rPr>
        <w:t>т</w:t>
      </w:r>
      <w:r w:rsidRPr="009B70C3">
        <w:rPr>
          <w:color w:val="000000"/>
          <w:sz w:val="26"/>
          <w:szCs w:val="26"/>
        </w:rPr>
        <w:t xml:space="preserve">ся. </w:t>
      </w:r>
    </w:p>
    <w:p w14:paraId="64ECF0F6" w14:textId="5AD89C83" w:rsidR="00303C80" w:rsidRPr="009B70C3" w:rsidRDefault="0006349B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Подведение итогов Фотоконкурса – </w:t>
      </w:r>
      <w:r w:rsidR="00983F8F">
        <w:rPr>
          <w:color w:val="000000"/>
          <w:sz w:val="26"/>
          <w:szCs w:val="26"/>
        </w:rPr>
        <w:t>15 октября 2024</w:t>
      </w:r>
      <w:r w:rsidRPr="009B70C3">
        <w:rPr>
          <w:color w:val="000000"/>
          <w:sz w:val="26"/>
          <w:szCs w:val="26"/>
        </w:rPr>
        <w:t xml:space="preserve"> года в социальной сети «</w:t>
      </w:r>
      <w:proofErr w:type="spellStart"/>
      <w:r w:rsidRPr="009B70C3">
        <w:rPr>
          <w:color w:val="000000"/>
          <w:sz w:val="26"/>
          <w:szCs w:val="26"/>
        </w:rPr>
        <w:t>ВКонтакте</w:t>
      </w:r>
      <w:proofErr w:type="spellEnd"/>
      <w:r w:rsidRPr="009B70C3">
        <w:rPr>
          <w:color w:val="000000"/>
          <w:sz w:val="26"/>
          <w:szCs w:val="26"/>
        </w:rPr>
        <w:t>»</w:t>
      </w:r>
      <w:r w:rsidR="00983F8F">
        <w:rPr>
          <w:color w:val="000000"/>
          <w:sz w:val="26"/>
          <w:szCs w:val="26"/>
        </w:rPr>
        <w:t xml:space="preserve"> и «Одноклассники»</w:t>
      </w:r>
      <w:r w:rsidRPr="009B70C3">
        <w:rPr>
          <w:color w:val="000000"/>
          <w:sz w:val="26"/>
          <w:szCs w:val="26"/>
        </w:rPr>
        <w:t>.</w:t>
      </w:r>
    </w:p>
    <w:p w14:paraId="4B859C83" w14:textId="6FCB4A43" w:rsidR="00F17245" w:rsidRPr="009B70C3" w:rsidRDefault="00F17245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 xml:space="preserve">От одного конкурсанта принимается не более </w:t>
      </w:r>
      <w:r w:rsidR="00D37372" w:rsidRPr="009B70C3">
        <w:rPr>
          <w:color w:val="000000"/>
          <w:sz w:val="26"/>
          <w:szCs w:val="26"/>
        </w:rPr>
        <w:t>1 фотографий в рамках 1 н</w:t>
      </w:r>
      <w:r w:rsidR="00D37372" w:rsidRPr="009B70C3">
        <w:rPr>
          <w:color w:val="000000"/>
          <w:sz w:val="26"/>
          <w:szCs w:val="26"/>
        </w:rPr>
        <w:t>о</w:t>
      </w:r>
      <w:r w:rsidR="00D37372" w:rsidRPr="009B70C3">
        <w:rPr>
          <w:color w:val="000000"/>
          <w:sz w:val="26"/>
          <w:szCs w:val="26"/>
        </w:rPr>
        <w:t>минации. Допускается участие с разными фотографиями в нескольких номинациях одному конкурсанту.</w:t>
      </w:r>
    </w:p>
    <w:p w14:paraId="07D2E9AF" w14:textId="1ECCE191" w:rsidR="00D37372" w:rsidRPr="009B70C3" w:rsidRDefault="00D37372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Разрешается отправлять ссылки на фотографии друзьям и знакомым.</w:t>
      </w:r>
    </w:p>
    <w:p w14:paraId="34F64A53" w14:textId="20B42DB6" w:rsidR="00D37372" w:rsidRPr="009B70C3" w:rsidRDefault="00D37372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Запрещается использовать интернет-пользователям специальных программ для увеличения количества полученных голосов за ту или иную фотоработу.</w:t>
      </w:r>
    </w:p>
    <w:p w14:paraId="3B4A5358" w14:textId="070C6B47" w:rsidR="00D37372" w:rsidRPr="009B70C3" w:rsidRDefault="00D37372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Зрительское голосование учитывается членами оргкомитета, но не является единственным критерием для определения победителя.</w:t>
      </w:r>
    </w:p>
    <w:p w14:paraId="027C3B25" w14:textId="0FE20F56" w:rsidR="00D37372" w:rsidRPr="009B70C3" w:rsidRDefault="00D37372" w:rsidP="00D1779C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6"/>
          <w:szCs w:val="26"/>
        </w:rPr>
      </w:pPr>
      <w:r w:rsidRPr="009B70C3">
        <w:rPr>
          <w:color w:val="000000"/>
          <w:sz w:val="26"/>
          <w:szCs w:val="26"/>
        </w:rPr>
        <w:t>Все участники конкурса получают электронные сертификаты участников.</w:t>
      </w:r>
    </w:p>
    <w:p w14:paraId="79535381" w14:textId="77777777" w:rsidR="00830676" w:rsidRPr="009B70C3" w:rsidRDefault="00830676" w:rsidP="00D3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12FCFD3F" w14:textId="555C66CF" w:rsidR="00EC770E" w:rsidRDefault="007F3870" w:rsidP="00D37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конкурса Алиева Е. В. 8960-781-31-92</w:t>
      </w:r>
    </w:p>
    <w:p w14:paraId="4B32B6B6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98427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3A29EB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66E4D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65654B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EBC4A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E38B9C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6FDD2C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84EAC7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2FAFA1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719D70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B1A589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283610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AECD9E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12FD0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815B65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9BFC8C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344BF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524886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B50CB5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B545EF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48B4EC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518611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912D32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7F83BE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EE1326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616DDA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BFFDE3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7BE86D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9053EB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F052A8" w14:textId="77777777" w:rsidR="007F3870" w:rsidRDefault="007F3870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EDFE32" w14:textId="77777777" w:rsidR="00D1779C" w:rsidRPr="00D1779C" w:rsidRDefault="00D1779C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79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F24C7AF" w14:textId="77777777" w:rsidR="00D1779C" w:rsidRPr="00D1779C" w:rsidRDefault="00D1779C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0D7771" w14:textId="77777777" w:rsidR="00D1779C" w:rsidRPr="00D1779C" w:rsidRDefault="00D1779C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ABEEFD" w14:textId="77777777" w:rsidR="00D1779C" w:rsidRPr="00D1779C" w:rsidRDefault="00D1779C" w:rsidP="00D177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6ADC72" w14:textId="77777777" w:rsidR="007F3870" w:rsidRDefault="00D1779C" w:rsidP="00D17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77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Заявка на районный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фотоконкурс, посвященный Дню отца </w:t>
      </w:r>
    </w:p>
    <w:p w14:paraId="0AFC1796" w14:textId="6797F22E" w:rsidR="00D1779C" w:rsidRPr="00D1779C" w:rsidRDefault="00D1779C" w:rsidP="00D17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«Это сделано руками наших пап</w:t>
      </w:r>
      <w:r w:rsidRPr="00D1779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14:paraId="04218766" w14:textId="77777777" w:rsidR="00D1779C" w:rsidRPr="00D1779C" w:rsidRDefault="00D1779C" w:rsidP="00D17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383"/>
        <w:gridCol w:w="2460"/>
        <w:gridCol w:w="2359"/>
      </w:tblGrid>
      <w:tr w:rsidR="007E3A80" w:rsidRPr="00D1779C" w14:paraId="712A658F" w14:textId="77777777" w:rsidTr="00DC0C73">
        <w:tc>
          <w:tcPr>
            <w:tcW w:w="2593" w:type="dxa"/>
          </w:tcPr>
          <w:p w14:paraId="1554067C" w14:textId="2B793912" w:rsidR="00D1779C" w:rsidRPr="00D1779C" w:rsidRDefault="007F3870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  <w:r w:rsidR="007E3A80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участников, возраст</w:t>
            </w:r>
          </w:p>
        </w:tc>
        <w:tc>
          <w:tcPr>
            <w:tcW w:w="2593" w:type="dxa"/>
          </w:tcPr>
          <w:p w14:paraId="53897FE3" w14:textId="77777777" w:rsidR="00D1779C" w:rsidRPr="00D1779C" w:rsidRDefault="00D1779C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7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</w:t>
            </w:r>
            <w:r w:rsidRPr="00D177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779C">
              <w:rPr>
                <w:rFonts w:ascii="Times New Roman" w:eastAsia="Times New Roman" w:hAnsi="Times New Roman" w:cs="Times New Roman"/>
                <w:sz w:val="24"/>
                <w:szCs w:val="24"/>
              </w:rPr>
              <w:t>фон, адрес эле</w:t>
            </w:r>
            <w:r w:rsidRPr="00D177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тронной почты </w:t>
            </w:r>
          </w:p>
        </w:tc>
        <w:tc>
          <w:tcPr>
            <w:tcW w:w="2593" w:type="dxa"/>
          </w:tcPr>
          <w:p w14:paraId="0F81C192" w14:textId="648F201C" w:rsidR="00D1779C" w:rsidRDefault="007E3A80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проживания,</w:t>
            </w:r>
          </w:p>
          <w:p w14:paraId="5CFC142F" w14:textId="77D2D794" w:rsidR="007E3A80" w:rsidRPr="00D1779C" w:rsidRDefault="007E3A80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к учреждению</w:t>
            </w:r>
          </w:p>
        </w:tc>
        <w:tc>
          <w:tcPr>
            <w:tcW w:w="2593" w:type="dxa"/>
          </w:tcPr>
          <w:p w14:paraId="4D9F3E6B" w14:textId="52412E0E" w:rsidR="00D1779C" w:rsidRPr="00D1779C" w:rsidRDefault="007E3A80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7E3A80" w:rsidRPr="00D1779C" w14:paraId="4AE40BB9" w14:textId="77777777" w:rsidTr="00DC0C73">
        <w:tc>
          <w:tcPr>
            <w:tcW w:w="2593" w:type="dxa"/>
          </w:tcPr>
          <w:p w14:paraId="0287253A" w14:textId="7FEBBB54" w:rsidR="00D1779C" w:rsidRPr="00D1779C" w:rsidRDefault="00D1779C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14:paraId="15ABC25E" w14:textId="77777777" w:rsidR="00D1779C" w:rsidRPr="00D1779C" w:rsidRDefault="00D1779C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14:paraId="794C4EA3" w14:textId="77777777" w:rsidR="00D1779C" w:rsidRPr="00D1779C" w:rsidRDefault="00D1779C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14:paraId="7F71C6C9" w14:textId="77777777" w:rsidR="00D1779C" w:rsidRPr="00D1779C" w:rsidRDefault="00D1779C" w:rsidP="00D1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A2980B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F9DAF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12B8D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0860F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3AC05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AE2A1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517C7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DF1B4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E5A03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FF3D7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A5546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33EC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2C83D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8AE64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71130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B36A0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B904F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C0E06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2E886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F4F8B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B72DE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293BB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A21AF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B0B9F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98C75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E391A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150B2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183A0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34520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FB8B7" w14:textId="77777777" w:rsidR="00D1779C" w:rsidRPr="00D1779C" w:rsidRDefault="00D1779C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90AD6C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59D603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73F965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337C65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380D54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6412CE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3220A8" w14:textId="77777777" w:rsidR="007E3A80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5E0106" w14:textId="1BFF34E4" w:rsidR="00D1779C" w:rsidRPr="00D1779C" w:rsidRDefault="007E3A80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7F51C5E" w14:textId="77777777" w:rsidR="00D1779C" w:rsidRPr="00D1779C" w:rsidRDefault="00D1779C" w:rsidP="00D1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4E0E80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F21DC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12DB34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00B0C" w14:textId="77777777" w:rsidR="00D1779C" w:rsidRPr="00D1779C" w:rsidRDefault="00D1779C" w:rsidP="00D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6484D3" w14:textId="77777777" w:rsidR="00D1779C" w:rsidRPr="00D1779C" w:rsidRDefault="00D1779C" w:rsidP="00D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79C">
        <w:rPr>
          <w:rFonts w:ascii="Times New Roman" w:eastAsia="Times New Roman" w:hAnsi="Times New Roman" w:cs="Times New Roman"/>
          <w:sz w:val="28"/>
          <w:szCs w:val="28"/>
        </w:rPr>
        <w:t>Состав жюри</w:t>
      </w:r>
    </w:p>
    <w:p w14:paraId="356CF2ED" w14:textId="77777777" w:rsidR="007E3A80" w:rsidRDefault="00D1779C" w:rsidP="00D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79C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7E3A80">
        <w:rPr>
          <w:rFonts w:ascii="Times New Roman" w:eastAsia="Times New Roman" w:hAnsi="Times New Roman" w:cs="Times New Roman"/>
          <w:sz w:val="28"/>
          <w:szCs w:val="28"/>
        </w:rPr>
        <w:t xml:space="preserve">фотоконкурса, посвященного Дню отца </w:t>
      </w:r>
    </w:p>
    <w:p w14:paraId="5A489F11" w14:textId="2FB038CD" w:rsidR="00D1779C" w:rsidRPr="00D1779C" w:rsidRDefault="007E3A80" w:rsidP="00D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«Это сделано руками наших пап»</w:t>
      </w:r>
    </w:p>
    <w:p w14:paraId="2F0B384D" w14:textId="77777777" w:rsidR="00D1779C" w:rsidRPr="00D1779C" w:rsidRDefault="00D1779C" w:rsidP="00D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7BB5BE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816B7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C120C" w14:textId="77777777" w:rsidR="00D1779C" w:rsidRPr="00D1779C" w:rsidRDefault="00D1779C" w:rsidP="00D1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9D063D" w14:textId="77777777" w:rsidR="00D1779C" w:rsidRPr="00D1779C" w:rsidRDefault="00D1779C" w:rsidP="00D1779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3510"/>
        <w:gridCol w:w="6327"/>
      </w:tblGrid>
      <w:tr w:rsidR="00D1779C" w:rsidRPr="00D1779C" w14:paraId="17160EB3" w14:textId="77777777" w:rsidTr="00DC0C73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052E9F" w14:textId="77777777" w:rsidR="00D1779C" w:rsidRPr="00D1779C" w:rsidRDefault="00D1779C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Орёл Елена Николаевна</w:t>
            </w:r>
          </w:p>
        </w:tc>
        <w:tc>
          <w:tcPr>
            <w:tcW w:w="6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DA6925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 Чулымского района, председатель жюри</w:t>
            </w:r>
          </w:p>
          <w:p w14:paraId="1E00930D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79C" w:rsidRPr="00D1779C" w14:paraId="0AEA99A8" w14:textId="77777777" w:rsidTr="00DC0C73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3EAC9D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70D6BB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79C" w:rsidRPr="00D1779C" w14:paraId="4B387834" w14:textId="77777777" w:rsidTr="00DC0C73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156DB6" w14:textId="45811B84" w:rsidR="00D1779C" w:rsidRPr="00D1779C" w:rsidRDefault="007E3A80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Шикито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Олеговна</w:t>
            </w:r>
          </w:p>
          <w:p w14:paraId="021EDB5A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D1C550" w14:textId="16B2011E" w:rsidR="00D1779C" w:rsidRPr="00D1779C" w:rsidRDefault="00CE0D22" w:rsidP="00D1779C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методист МКУК «Районный Дом культуры и досуга»</w:t>
            </w:r>
          </w:p>
          <w:p w14:paraId="2E8B820E" w14:textId="77777777" w:rsidR="00D1779C" w:rsidRPr="00D1779C" w:rsidRDefault="00D1779C" w:rsidP="00D1779C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092489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B6041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79C" w:rsidRPr="00D1779C" w14:paraId="0C45EA18" w14:textId="77777777" w:rsidTr="00DC0C73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682D85" w14:textId="574CDC38" w:rsidR="00D1779C" w:rsidRPr="00D1779C" w:rsidRDefault="00CE0D22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ровна</w:t>
            </w:r>
          </w:p>
          <w:p w14:paraId="47A71DDC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3152E4" w14:textId="5B408A2A" w:rsidR="00D1779C" w:rsidRPr="00D1779C" w:rsidRDefault="00D1779C" w:rsidP="00CE0D22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E0D2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 МКУК «Районный Дом культуры и досуга»</w:t>
            </w: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</w:t>
            </w: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D1779C" w:rsidRPr="00D1779C" w14:paraId="7FEEE5C0" w14:textId="77777777" w:rsidTr="00DC0C73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325888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B53FD" w14:textId="77777777" w:rsidR="00D1779C" w:rsidRPr="00D1779C" w:rsidRDefault="00D1779C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Грачева Ольга Михайло</w:t>
            </w: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  <w:p w14:paraId="1D51F10C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90E8E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05C70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72274" w14:textId="021F6742" w:rsidR="00D1779C" w:rsidRPr="00D1779C" w:rsidRDefault="00770B3A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Евгения Владим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ровна</w:t>
            </w:r>
          </w:p>
          <w:p w14:paraId="6A71C050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EBA6CA" w14:textId="77777777" w:rsidR="00D1779C" w:rsidRPr="00D1779C" w:rsidRDefault="00D1779C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A522B" w14:textId="77777777" w:rsidR="00D1779C" w:rsidRPr="00D1779C" w:rsidRDefault="00D1779C" w:rsidP="00D1779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методического отдела МКУК «</w:t>
            </w:r>
            <w:proofErr w:type="spellStart"/>
            <w:proofErr w:type="gramStart"/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proofErr w:type="gramEnd"/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ЦБС» (по согласованию)</w:t>
            </w:r>
          </w:p>
          <w:p w14:paraId="50DF4411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43112D" w14:textId="77777777" w:rsidR="00D1779C" w:rsidRPr="00D1779C" w:rsidRDefault="00D1779C" w:rsidP="00D177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6AC63" w14:textId="2BA1809D" w:rsidR="00D1779C" w:rsidRPr="00D1779C" w:rsidRDefault="00770B3A" w:rsidP="00D1779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по жанрам творчества</w:t>
            </w:r>
            <w:bookmarkStart w:id="0" w:name="_GoBack"/>
            <w:bookmarkEnd w:id="0"/>
            <w:r w:rsidR="00D1779C"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МКУК «РДКД»</w:t>
            </w:r>
          </w:p>
          <w:p w14:paraId="5D401EEA" w14:textId="77777777" w:rsidR="00D1779C" w:rsidRPr="00D1779C" w:rsidRDefault="00D1779C" w:rsidP="00D1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(по согласованию)</w:t>
            </w:r>
          </w:p>
        </w:tc>
      </w:tr>
    </w:tbl>
    <w:p w14:paraId="18F7ADD2" w14:textId="77777777" w:rsidR="009B70C3" w:rsidRPr="009B70C3" w:rsidRDefault="009B70C3" w:rsidP="009B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B70C3" w:rsidRPr="009B70C3" w:rsidSect="009B70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C01B0" w14:textId="77777777" w:rsidR="00CE4ED6" w:rsidRDefault="00CE4ED6" w:rsidP="00BA0EAF">
      <w:pPr>
        <w:spacing w:after="0" w:line="240" w:lineRule="auto"/>
      </w:pPr>
      <w:r>
        <w:separator/>
      </w:r>
    </w:p>
  </w:endnote>
  <w:endnote w:type="continuationSeparator" w:id="0">
    <w:p w14:paraId="759A3284" w14:textId="77777777" w:rsidR="00CE4ED6" w:rsidRDefault="00CE4ED6" w:rsidP="00B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BA081" w14:textId="77777777" w:rsidR="00CE4ED6" w:rsidRDefault="00CE4ED6" w:rsidP="00BA0EAF">
      <w:pPr>
        <w:spacing w:after="0" w:line="240" w:lineRule="auto"/>
      </w:pPr>
      <w:r>
        <w:separator/>
      </w:r>
    </w:p>
  </w:footnote>
  <w:footnote w:type="continuationSeparator" w:id="0">
    <w:p w14:paraId="0A85E1C9" w14:textId="77777777" w:rsidR="00CE4ED6" w:rsidRDefault="00CE4ED6" w:rsidP="00BA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2D"/>
    <w:multiLevelType w:val="multilevel"/>
    <w:tmpl w:val="6AD02A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">
    <w:nsid w:val="00E15E37"/>
    <w:multiLevelType w:val="multilevel"/>
    <w:tmpl w:val="694E34C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2C2CB8"/>
    <w:multiLevelType w:val="multilevel"/>
    <w:tmpl w:val="6AD02A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">
    <w:nsid w:val="0825371A"/>
    <w:multiLevelType w:val="multilevel"/>
    <w:tmpl w:val="5734CC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B804E7B"/>
    <w:multiLevelType w:val="multilevel"/>
    <w:tmpl w:val="6AD02A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5">
    <w:nsid w:val="123A5FA1"/>
    <w:multiLevelType w:val="multilevel"/>
    <w:tmpl w:val="FFB097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CB0A80"/>
    <w:multiLevelType w:val="hybridMultilevel"/>
    <w:tmpl w:val="58D6860A"/>
    <w:lvl w:ilvl="0" w:tplc="8AC0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C98"/>
    <w:multiLevelType w:val="multilevel"/>
    <w:tmpl w:val="AA82CD56"/>
    <w:lvl w:ilvl="0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16A6C"/>
    <w:multiLevelType w:val="multilevel"/>
    <w:tmpl w:val="6AD02A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9">
    <w:nsid w:val="1BCE685A"/>
    <w:multiLevelType w:val="multilevel"/>
    <w:tmpl w:val="0D025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5C40E7C"/>
    <w:multiLevelType w:val="multilevel"/>
    <w:tmpl w:val="A5AA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83C389E"/>
    <w:multiLevelType w:val="hybridMultilevel"/>
    <w:tmpl w:val="910E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F61"/>
    <w:multiLevelType w:val="multilevel"/>
    <w:tmpl w:val="8F74B7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0724B69"/>
    <w:multiLevelType w:val="hybridMultilevel"/>
    <w:tmpl w:val="70F4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F49A2"/>
    <w:multiLevelType w:val="hybridMultilevel"/>
    <w:tmpl w:val="42FC2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1F5B37"/>
    <w:multiLevelType w:val="hybridMultilevel"/>
    <w:tmpl w:val="3F7C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E42DE"/>
    <w:multiLevelType w:val="multilevel"/>
    <w:tmpl w:val="26A6317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6872191"/>
    <w:multiLevelType w:val="multilevel"/>
    <w:tmpl w:val="CE6ED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3A7558E4"/>
    <w:multiLevelType w:val="hybridMultilevel"/>
    <w:tmpl w:val="CB5C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B68CA"/>
    <w:multiLevelType w:val="multilevel"/>
    <w:tmpl w:val="ADF6291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1505F68"/>
    <w:multiLevelType w:val="hybridMultilevel"/>
    <w:tmpl w:val="AA82CD56"/>
    <w:lvl w:ilvl="0" w:tplc="041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67AC"/>
    <w:multiLevelType w:val="hybridMultilevel"/>
    <w:tmpl w:val="DCDC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61D80"/>
    <w:multiLevelType w:val="multilevel"/>
    <w:tmpl w:val="EB9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970BB"/>
    <w:multiLevelType w:val="multilevel"/>
    <w:tmpl w:val="F1CE2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7827C4"/>
    <w:multiLevelType w:val="multilevel"/>
    <w:tmpl w:val="1FE261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25">
    <w:nsid w:val="60C356F5"/>
    <w:multiLevelType w:val="multilevel"/>
    <w:tmpl w:val="74520A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1997660"/>
    <w:multiLevelType w:val="hybridMultilevel"/>
    <w:tmpl w:val="04BA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34486"/>
    <w:multiLevelType w:val="multilevel"/>
    <w:tmpl w:val="0BB211F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5E640CB"/>
    <w:multiLevelType w:val="hybridMultilevel"/>
    <w:tmpl w:val="FE44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1022E"/>
    <w:multiLevelType w:val="hybridMultilevel"/>
    <w:tmpl w:val="9160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1121"/>
    <w:multiLevelType w:val="hybridMultilevel"/>
    <w:tmpl w:val="AD02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47D12"/>
    <w:multiLevelType w:val="multilevel"/>
    <w:tmpl w:val="C9F454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9"/>
  </w:num>
  <w:num w:numId="10">
    <w:abstractNumId w:val="8"/>
  </w:num>
  <w:num w:numId="11">
    <w:abstractNumId w:val="2"/>
  </w:num>
  <w:num w:numId="12">
    <w:abstractNumId w:val="20"/>
  </w:num>
  <w:num w:numId="13">
    <w:abstractNumId w:val="7"/>
  </w:num>
  <w:num w:numId="14">
    <w:abstractNumId w:val="0"/>
  </w:num>
  <w:num w:numId="15">
    <w:abstractNumId w:val="4"/>
  </w:num>
  <w:num w:numId="16">
    <w:abstractNumId w:val="1"/>
  </w:num>
  <w:num w:numId="17">
    <w:abstractNumId w:val="11"/>
  </w:num>
  <w:num w:numId="18">
    <w:abstractNumId w:val="25"/>
  </w:num>
  <w:num w:numId="19">
    <w:abstractNumId w:val="21"/>
  </w:num>
  <w:num w:numId="20">
    <w:abstractNumId w:val="31"/>
  </w:num>
  <w:num w:numId="21">
    <w:abstractNumId w:val="18"/>
  </w:num>
  <w:num w:numId="22">
    <w:abstractNumId w:val="27"/>
  </w:num>
  <w:num w:numId="23">
    <w:abstractNumId w:val="30"/>
  </w:num>
  <w:num w:numId="24">
    <w:abstractNumId w:val="16"/>
  </w:num>
  <w:num w:numId="25">
    <w:abstractNumId w:val="26"/>
  </w:num>
  <w:num w:numId="26">
    <w:abstractNumId w:val="19"/>
  </w:num>
  <w:num w:numId="27">
    <w:abstractNumId w:val="10"/>
  </w:num>
  <w:num w:numId="28">
    <w:abstractNumId w:val="17"/>
  </w:num>
  <w:num w:numId="29">
    <w:abstractNumId w:val="9"/>
  </w:num>
  <w:num w:numId="30">
    <w:abstractNumId w:val="5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6A"/>
    <w:rsid w:val="00003B20"/>
    <w:rsid w:val="00012003"/>
    <w:rsid w:val="0006349B"/>
    <w:rsid w:val="00063DDE"/>
    <w:rsid w:val="00087241"/>
    <w:rsid w:val="00275C0E"/>
    <w:rsid w:val="00301C6C"/>
    <w:rsid w:val="00303C80"/>
    <w:rsid w:val="003A3A0E"/>
    <w:rsid w:val="0048126C"/>
    <w:rsid w:val="004A437F"/>
    <w:rsid w:val="004D48BB"/>
    <w:rsid w:val="00504225"/>
    <w:rsid w:val="005E0821"/>
    <w:rsid w:val="006E0DD4"/>
    <w:rsid w:val="006E574C"/>
    <w:rsid w:val="00727E27"/>
    <w:rsid w:val="00770B3A"/>
    <w:rsid w:val="007C069C"/>
    <w:rsid w:val="007E3A80"/>
    <w:rsid w:val="007F3870"/>
    <w:rsid w:val="0081469A"/>
    <w:rsid w:val="00823C6A"/>
    <w:rsid w:val="00830676"/>
    <w:rsid w:val="0084444B"/>
    <w:rsid w:val="00872B60"/>
    <w:rsid w:val="008B37A9"/>
    <w:rsid w:val="00983F8F"/>
    <w:rsid w:val="009B70C3"/>
    <w:rsid w:val="009E3732"/>
    <w:rsid w:val="00A154B6"/>
    <w:rsid w:val="00A16258"/>
    <w:rsid w:val="00A2562D"/>
    <w:rsid w:val="00AB18F0"/>
    <w:rsid w:val="00AD13EB"/>
    <w:rsid w:val="00AD13F3"/>
    <w:rsid w:val="00B11A20"/>
    <w:rsid w:val="00B855C2"/>
    <w:rsid w:val="00B92568"/>
    <w:rsid w:val="00BA0EAF"/>
    <w:rsid w:val="00C060A9"/>
    <w:rsid w:val="00C56E57"/>
    <w:rsid w:val="00CB1D8C"/>
    <w:rsid w:val="00CE0D22"/>
    <w:rsid w:val="00CE4ED6"/>
    <w:rsid w:val="00D15EBA"/>
    <w:rsid w:val="00D1779C"/>
    <w:rsid w:val="00D37372"/>
    <w:rsid w:val="00D7652E"/>
    <w:rsid w:val="00D86B1C"/>
    <w:rsid w:val="00E93C9B"/>
    <w:rsid w:val="00E9574A"/>
    <w:rsid w:val="00EC770E"/>
    <w:rsid w:val="00ED54A2"/>
    <w:rsid w:val="00EF2831"/>
    <w:rsid w:val="00F17245"/>
    <w:rsid w:val="00F42CA9"/>
    <w:rsid w:val="00F716C4"/>
    <w:rsid w:val="00FB0A03"/>
    <w:rsid w:val="00FB365E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3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C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EC770E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BA0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EAF"/>
  </w:style>
  <w:style w:type="paragraph" w:styleId="a9">
    <w:name w:val="footer"/>
    <w:basedOn w:val="a"/>
    <w:link w:val="aa"/>
    <w:uiPriority w:val="99"/>
    <w:semiHidden/>
    <w:unhideWhenUsed/>
    <w:rsid w:val="00B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EAF"/>
  </w:style>
  <w:style w:type="paragraph" w:styleId="ab">
    <w:name w:val="List Paragraph"/>
    <w:basedOn w:val="a"/>
    <w:uiPriority w:val="34"/>
    <w:qFormat/>
    <w:rsid w:val="00003B20"/>
    <w:pPr>
      <w:ind w:left="720"/>
      <w:contextualSpacing/>
    </w:pPr>
  </w:style>
  <w:style w:type="paragraph" w:styleId="ac">
    <w:name w:val="Body Text"/>
    <w:basedOn w:val="a"/>
    <w:link w:val="ad"/>
    <w:rsid w:val="009B7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9B70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unhideWhenUsed/>
    <w:rsid w:val="00FB3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C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EC770E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BA0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EAF"/>
  </w:style>
  <w:style w:type="paragraph" w:styleId="a9">
    <w:name w:val="footer"/>
    <w:basedOn w:val="a"/>
    <w:link w:val="aa"/>
    <w:uiPriority w:val="99"/>
    <w:semiHidden/>
    <w:unhideWhenUsed/>
    <w:rsid w:val="00B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EAF"/>
  </w:style>
  <w:style w:type="paragraph" w:styleId="ab">
    <w:name w:val="List Paragraph"/>
    <w:basedOn w:val="a"/>
    <w:uiPriority w:val="34"/>
    <w:qFormat/>
    <w:rsid w:val="00003B20"/>
    <w:pPr>
      <w:ind w:left="720"/>
      <w:contextualSpacing/>
    </w:pPr>
  </w:style>
  <w:style w:type="paragraph" w:styleId="ac">
    <w:name w:val="Body Text"/>
    <w:basedOn w:val="a"/>
    <w:link w:val="ad"/>
    <w:rsid w:val="009B7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9B70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unhideWhenUsed/>
    <w:rsid w:val="00FB3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ch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E8E8-5D29-46D9-89CD-E48B9F2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рмк</dc:creator>
  <cp:lastModifiedBy>Хомяк</cp:lastModifiedBy>
  <cp:revision>9</cp:revision>
  <dcterms:created xsi:type="dcterms:W3CDTF">2022-10-12T11:29:00Z</dcterms:created>
  <dcterms:modified xsi:type="dcterms:W3CDTF">2024-09-30T08:56:00Z</dcterms:modified>
</cp:coreProperties>
</file>